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34" w:rsidRPr="002063EA" w:rsidRDefault="00662234" w:rsidP="00662234">
      <w:r w:rsidRPr="002063EA">
        <w:t> </w:t>
      </w:r>
    </w:p>
    <w:p w:rsidR="00662234" w:rsidRPr="002063EA" w:rsidRDefault="00662234" w:rsidP="00662234">
      <w:pPr>
        <w:jc w:val="center"/>
      </w:pPr>
      <w:r w:rsidRPr="002063EA">
        <w:rPr>
          <w:noProof/>
          <w:lang w:eastAsia="it-IT"/>
        </w:rPr>
        <w:drawing>
          <wp:inline distT="0" distB="0" distL="0" distR="0" wp14:anchorId="245AA5AE" wp14:editId="4492BCEF">
            <wp:extent cx="4629150" cy="914400"/>
            <wp:effectExtent l="0" t="0" r="0" b="0"/>
            <wp:docPr id="1" name="Immagine 1" descr="https://lh5.googleusercontent.com/-mCTDF7p9hdk/UodPDdrUY2I/AAAAAAAAPhc/1tq8I9XL4yM/s486/snow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lh5.googleusercontent.com/-mCTDF7p9hdk/UodPDdrUY2I/AAAAAAAAPhc/1tq8I9XL4yM/s486/snowb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34" w:rsidRPr="002063EA" w:rsidRDefault="00662234" w:rsidP="00662234">
      <w:r w:rsidRPr="002063EA">
        <w:t> </w:t>
      </w:r>
    </w:p>
    <w:p w:rsidR="00662234" w:rsidRPr="002063EA" w:rsidRDefault="00662234" w:rsidP="00662234">
      <w:r w:rsidRPr="002063EA">
        <w:t> </w:t>
      </w:r>
    </w:p>
    <w:tbl>
      <w:tblPr>
        <w:tblW w:w="11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6"/>
        <w:gridCol w:w="824"/>
        <w:gridCol w:w="3209"/>
        <w:gridCol w:w="917"/>
        <w:gridCol w:w="204"/>
        <w:gridCol w:w="230"/>
      </w:tblGrid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Rods</w:t>
            </w:r>
            <w:proofErr w:type="spellEnd"/>
            <w:r w:rsidRPr="002063EA">
              <w:t xml:space="preserve"> </w:t>
            </w:r>
          </w:p>
          <w:p w:rsidR="00662234" w:rsidRPr="002063EA" w:rsidRDefault="00662234" w:rsidP="005B1858"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A062AB" w:rsidRDefault="00662234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t>Snowbee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Diamond </w:t>
            </w:r>
          </w:p>
          <w:p w:rsidR="00662234" w:rsidRPr="002063EA" w:rsidRDefault="00662234" w:rsidP="005B1858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Diamond</w:t>
            </w:r>
            <w:r w:rsidRPr="002063EA">
              <w:br/>
              <w:t>12´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51561C" w:rsidRDefault="0066223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  <w:t>Rage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29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Diamond</w:t>
            </w:r>
            <w:r w:rsidRPr="002063EA">
              <w:br/>
              <w:t>12´6"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51561C" w:rsidRDefault="0066223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  <w:t>Rage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Diamond</w:t>
            </w:r>
            <w:r w:rsidRPr="002063EA">
              <w:br/>
              <w:t>13´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51561C" w:rsidRDefault="0066223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  <w:t>Rage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Diamond</w:t>
            </w:r>
            <w:r w:rsidRPr="002063EA">
              <w:br/>
              <w:t>14´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51561C" w:rsidRDefault="0066223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  <w:t>Rage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Diamond</w:t>
            </w:r>
            <w:r w:rsidRPr="002063EA">
              <w:br/>
              <w:t>15´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A062AB" w:rsidRDefault="00662234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lastRenderedPageBreak/>
              <w:t>Snowbee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t>Prestige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62234" w:rsidRPr="002063EA" w:rsidRDefault="00662234" w:rsidP="005B1858"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Prestige</w:t>
            </w:r>
            <w:proofErr w:type="spellEnd"/>
            <w:r w:rsidRPr="002063EA">
              <w:br/>
              <w:t>15´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 xml:space="preserve">Tim 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Sagit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A062AB" w:rsidRDefault="00662234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t>Snowbee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XS-P </w:t>
            </w: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t>Salmon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62234" w:rsidRPr="002063EA" w:rsidRDefault="00662234" w:rsidP="005B1858">
            <w: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XS-P </w:t>
            </w:r>
            <w:proofErr w:type="spellStart"/>
            <w:r w:rsidRPr="002063EA">
              <w:t>Salmon</w:t>
            </w:r>
            <w:proofErr w:type="spellEnd"/>
            <w:r w:rsidRPr="002063EA">
              <w:br/>
              <w:t>13´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51561C" w:rsidRDefault="0066223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  <w:t>Rage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XS-P </w:t>
            </w:r>
            <w:proofErr w:type="spellStart"/>
            <w:r w:rsidRPr="002063EA">
              <w:t>Salmon</w:t>
            </w:r>
            <w:proofErr w:type="spellEnd"/>
            <w:r w:rsidRPr="002063EA">
              <w:br/>
              <w:t>14´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XS-P </w:t>
            </w:r>
            <w:proofErr w:type="spellStart"/>
            <w:r w:rsidRPr="002063EA">
              <w:t>Salmon</w:t>
            </w:r>
            <w:proofErr w:type="spellEnd"/>
            <w:r w:rsidRPr="002063EA">
              <w:br/>
              <w:t>15´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Sagit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XS-P </w:t>
            </w:r>
            <w:proofErr w:type="spellStart"/>
            <w:r w:rsidRPr="002063EA">
              <w:t>Salmon</w:t>
            </w:r>
            <w:proofErr w:type="spellEnd"/>
            <w:r w:rsidRPr="002063EA">
              <w:br/>
              <w:t>16´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Sagit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51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A062AB" w:rsidRDefault="00662234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t>Snowbee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XS-P </w:t>
            </w: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t>Torridge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62234" w:rsidRPr="002063EA" w:rsidRDefault="00662234" w:rsidP="005B1858">
            <w: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XS-P </w:t>
            </w:r>
            <w:proofErr w:type="spellStart"/>
            <w:r w:rsidRPr="002063EA">
              <w:t>Torridge</w:t>
            </w:r>
            <w:proofErr w:type="spellEnd"/>
            <w:r w:rsidRPr="002063EA">
              <w:br/>
              <w:t>12´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51561C" w:rsidRDefault="0066223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  <w:t>Rage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29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A062AB" w:rsidRDefault="00662234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062AB">
              <w:rPr>
                <w:b/>
                <w:color w:val="FF0000"/>
                <w:sz w:val="28"/>
                <w:szCs w:val="28"/>
              </w:rPr>
              <w:t>Snowbee</w:t>
            </w:r>
            <w:proofErr w:type="spellEnd"/>
            <w:r w:rsidRPr="00A062AB">
              <w:rPr>
                <w:b/>
                <w:color w:val="FF0000"/>
                <w:sz w:val="28"/>
                <w:szCs w:val="28"/>
              </w:rPr>
              <w:t xml:space="preserve"> XS-P Tamar </w:t>
            </w:r>
          </w:p>
          <w:p w:rsidR="00662234" w:rsidRPr="002063EA" w:rsidRDefault="00662234" w:rsidP="005B1858">
            <w: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lastRenderedPageBreak/>
              <w:t>Snowbee</w:t>
            </w:r>
            <w:proofErr w:type="spellEnd"/>
            <w:r w:rsidRPr="002063EA">
              <w:t xml:space="preserve"> XS-P Tamar</w:t>
            </w:r>
            <w:r w:rsidRPr="002063EA">
              <w:br/>
              <w:t>12´6"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662234" w:rsidRPr="0051561C" w:rsidRDefault="0066223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</w:t>
            </w:r>
            <w:r w:rsidRPr="0051561C">
              <w:rPr>
                <w:lang w:val="en-US"/>
              </w:rPr>
              <w:br/>
              <w:t>Rage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33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080D5A" w:rsidRDefault="00662234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080D5A">
              <w:rPr>
                <w:b/>
                <w:color w:val="FF0000"/>
                <w:sz w:val="28"/>
                <w:szCs w:val="28"/>
              </w:rPr>
              <w:t>Snowbee</w:t>
            </w:r>
            <w:proofErr w:type="spellEnd"/>
            <w:r w:rsidRPr="00080D5A">
              <w:rPr>
                <w:b/>
                <w:color w:val="FF0000"/>
                <w:sz w:val="28"/>
                <w:szCs w:val="28"/>
              </w:rPr>
              <w:t xml:space="preserve"> ZR-2 </w:t>
            </w:r>
          </w:p>
          <w:p w:rsidR="00662234" w:rsidRPr="002063EA" w:rsidRDefault="00662234" w:rsidP="005B1858">
            <w: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ZR-2</w:t>
            </w:r>
            <w:r w:rsidRPr="002063EA">
              <w:br/>
              <w:t>13´6"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 xml:space="preserve">Tim 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Skagit Compact</w:t>
            </w:r>
            <w:r w:rsidRPr="002063EA">
              <w:br/>
            </w:r>
            <w:proofErr w:type="spellStart"/>
            <w:r w:rsidRPr="002063EA">
              <w:t>Rage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41 g</w:t>
            </w:r>
            <w:r w:rsidRPr="002063EA">
              <w:br/>
              <w:t>39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  <w:tr w:rsidR="0066223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proofErr w:type="spellStart"/>
            <w:r w:rsidRPr="002063EA">
              <w:t>Snowbee</w:t>
            </w:r>
            <w:proofErr w:type="spellEnd"/>
            <w:r w:rsidRPr="002063EA">
              <w:t xml:space="preserve"> ZR-2</w:t>
            </w:r>
            <w:r w:rsidRPr="002063EA">
              <w:br/>
              <w:t>14´6"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 xml:space="preserve">Tim 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62234" w:rsidRPr="002063EA" w:rsidRDefault="00662234" w:rsidP="005B1858">
            <w:r w:rsidRPr="002063EA">
              <w:t> </w:t>
            </w:r>
          </w:p>
        </w:tc>
      </w:tr>
    </w:tbl>
    <w:p w:rsidR="00662234" w:rsidRDefault="00662234" w:rsidP="00662234"/>
    <w:p w:rsidR="00662234" w:rsidRDefault="00662234" w:rsidP="00662234"/>
    <w:p w:rsidR="00662234" w:rsidRDefault="00662234" w:rsidP="00662234"/>
    <w:p w:rsidR="00662234" w:rsidRDefault="00662234" w:rsidP="00662234"/>
    <w:p w:rsidR="00662234" w:rsidRDefault="00662234" w:rsidP="00662234"/>
    <w:p w:rsidR="00662234" w:rsidRDefault="00662234" w:rsidP="00662234"/>
    <w:p w:rsidR="00662234" w:rsidRPr="002063EA" w:rsidRDefault="00662234" w:rsidP="00662234">
      <w:pPr>
        <w:rPr>
          <w:lang w:val="de-DE"/>
        </w:rPr>
      </w:pPr>
      <w:r w:rsidRPr="002063EA">
        <w:t> </w:t>
      </w:r>
    </w:p>
    <w:p w:rsidR="00662234" w:rsidRPr="002063EA" w:rsidRDefault="00662234" w:rsidP="00662234">
      <w:r w:rsidRPr="002063EA">
        <w:t> </w:t>
      </w:r>
    </w:p>
    <w:p w:rsidR="00662234" w:rsidRPr="002063EA" w:rsidRDefault="00662234" w:rsidP="00662234">
      <w:r w:rsidRPr="002063EA">
        <w:t> </w:t>
      </w:r>
    </w:p>
    <w:p w:rsidR="001533F6" w:rsidRDefault="001533F6">
      <w:bookmarkStart w:id="0" w:name="_GoBack"/>
      <w:bookmarkEnd w:id="0"/>
    </w:p>
    <w:sectPr w:rsidR="001533F6" w:rsidSect="006622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4"/>
    <w:rsid w:val="001533F6"/>
    <w:rsid w:val="006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B5A1-3159-40C4-9929-68D54903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2015-02-14T14:12:00Z</dcterms:created>
  <dcterms:modified xsi:type="dcterms:W3CDTF">2015-02-14T14:13:00Z</dcterms:modified>
</cp:coreProperties>
</file>